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47" w:type="dxa"/>
        <w:tblLook w:val="04A0"/>
      </w:tblPr>
      <w:tblGrid>
        <w:gridCol w:w="2972"/>
        <w:gridCol w:w="8085"/>
      </w:tblGrid>
      <w:tr w:rsidR="007C4DC4" w:rsidTr="00BF5FA0">
        <w:trPr>
          <w:trHeight w:val="2535"/>
        </w:trPr>
        <w:tc>
          <w:tcPr>
            <w:tcW w:w="2972" w:type="dxa"/>
          </w:tcPr>
          <w:p w:rsidR="00EF3450" w:rsidRDefault="00922EBD" w:rsidP="00EF3450">
            <w:pPr>
              <w:spacing w:after="0"/>
              <w:jc w:val="center"/>
            </w:pPr>
            <w:r w:rsidRPr="00922EBD">
              <w:rPr>
                <w:noProof/>
                <w:lang w:eastAsia="ru-RU"/>
              </w:rPr>
              <w:drawing>
                <wp:inline distT="0" distB="0" distL="0" distR="0">
                  <wp:extent cx="1667435" cy="1726565"/>
                  <wp:effectExtent l="0" t="0" r="9525" b="6985"/>
                  <wp:docPr id="2" name="Рисунок 2" descr="C:\Users\Anisimova1-YS\AppData\Local\Microsoft\Windows\INetCache\Content.Outlook\J8R93EZD\qr-code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simova1-YS\AppData\Local\Microsoft\Windows\INetCache\Content.Outlook\J8R93EZD\qr-code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408" cy="174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5" w:type="dxa"/>
          </w:tcPr>
          <w:p w:rsidR="00EF3450" w:rsidRDefault="00922EBD" w:rsidP="00EF3450">
            <w:pPr>
              <w:spacing w:after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ГОСПОШЛИНА</w:t>
            </w:r>
          </w:p>
          <w:p w:rsidR="004D773C" w:rsidRDefault="004D773C" w:rsidP="00EF3450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УФК по Тюменской области (</w:t>
            </w:r>
            <w:r w:rsidR="007C4DC4">
              <w:rPr>
                <w:rFonts w:ascii="Arial" w:hAnsi="Arial" w:cs="Arial"/>
                <w:b/>
                <w:sz w:val="17"/>
                <w:szCs w:val="17"/>
              </w:rPr>
              <w:t>Управление Гостехнадзора Тюменской области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) </w:t>
            </w:r>
          </w:p>
          <w:p w:rsidR="00EF3450" w:rsidRPr="00EF3450" w:rsidRDefault="00EF3450" w:rsidP="00EF3450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F3450">
              <w:rPr>
                <w:rFonts w:ascii="Arial" w:hAnsi="Arial" w:cs="Arial"/>
                <w:b/>
                <w:sz w:val="17"/>
                <w:szCs w:val="17"/>
              </w:rPr>
              <w:t xml:space="preserve">ИНН </w:t>
            </w:r>
            <w:r w:rsidR="007C4DC4">
              <w:rPr>
                <w:rFonts w:ascii="Arial" w:hAnsi="Arial" w:cs="Arial"/>
                <w:b/>
                <w:sz w:val="17"/>
                <w:szCs w:val="17"/>
              </w:rPr>
              <w:t>7202137995</w:t>
            </w:r>
            <w:r w:rsidRPr="00EF3450">
              <w:rPr>
                <w:rFonts w:ascii="Arial" w:hAnsi="Arial" w:cs="Arial"/>
                <w:b/>
                <w:sz w:val="17"/>
                <w:szCs w:val="17"/>
              </w:rPr>
              <w:t xml:space="preserve"> КПП 720</w:t>
            </w:r>
            <w:r w:rsidR="007C4DC4"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Pr="00EF3450">
              <w:rPr>
                <w:rFonts w:ascii="Arial" w:hAnsi="Arial" w:cs="Arial"/>
                <w:b/>
                <w:sz w:val="17"/>
                <w:szCs w:val="17"/>
              </w:rPr>
              <w:t>01001</w:t>
            </w:r>
            <w:r w:rsidR="004B308E">
              <w:rPr>
                <w:rFonts w:ascii="Arial" w:hAnsi="Arial" w:cs="Arial"/>
                <w:b/>
                <w:sz w:val="17"/>
                <w:szCs w:val="17"/>
              </w:rPr>
              <w:t xml:space="preserve"> Кор/сч </w:t>
            </w:r>
            <w:r w:rsidR="004B308E" w:rsidRPr="004B308E">
              <w:rPr>
                <w:rFonts w:ascii="Arial" w:hAnsi="Arial" w:cs="Arial"/>
                <w:b/>
                <w:sz w:val="17"/>
                <w:szCs w:val="17"/>
              </w:rPr>
              <w:t>40102810945370000060</w:t>
            </w:r>
          </w:p>
          <w:p w:rsidR="00EF3450" w:rsidRPr="004B308E" w:rsidRDefault="004B308E" w:rsidP="00EF3450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БИК 017102101 Р/сч</w:t>
            </w:r>
            <w:r w:rsidRPr="004B308E">
              <w:rPr>
                <w:rFonts w:ascii="Arial" w:hAnsi="Arial" w:cs="Arial"/>
                <w:b/>
                <w:sz w:val="17"/>
                <w:szCs w:val="17"/>
              </w:rPr>
              <w:t>03100643000000016700ОТДЕЛЕНИЕ ТЮМЕНЬ БАНКА РОССИИ//УФК по Тюменской области г. Тюмень</w:t>
            </w:r>
          </w:p>
          <w:p w:rsidR="00EF3450" w:rsidRPr="00E77725" w:rsidRDefault="00EF3450" w:rsidP="00EF3450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3450">
              <w:rPr>
                <w:rFonts w:ascii="Arial" w:hAnsi="Arial" w:cs="Arial"/>
                <w:b/>
                <w:sz w:val="17"/>
                <w:szCs w:val="17"/>
              </w:rPr>
              <w:t xml:space="preserve">КБК </w:t>
            </w:r>
            <w:r w:rsidR="00922EBD" w:rsidRPr="00922EBD">
              <w:rPr>
                <w:rFonts w:ascii="Arial" w:hAnsi="Arial" w:cs="Arial"/>
                <w:b/>
                <w:sz w:val="17"/>
                <w:szCs w:val="17"/>
              </w:rPr>
              <w:t>03410807142011000110</w:t>
            </w:r>
            <w:r w:rsidRPr="00EF3450">
              <w:rPr>
                <w:rFonts w:ascii="Arial" w:hAnsi="Arial" w:cs="Arial"/>
                <w:b/>
                <w:sz w:val="17"/>
                <w:szCs w:val="17"/>
              </w:rPr>
              <w:t xml:space="preserve"> ОКТМО </w:t>
            </w:r>
            <w:r w:rsidR="00C24BC8">
              <w:rPr>
                <w:rFonts w:ascii="Arial" w:hAnsi="Arial" w:cs="Arial"/>
                <w:b/>
                <w:sz w:val="17"/>
                <w:szCs w:val="17"/>
              </w:rPr>
              <w:t xml:space="preserve">71648450 </w:t>
            </w:r>
            <w:r w:rsidRPr="00EF3450">
              <w:rPr>
                <w:rFonts w:ascii="Arial" w:hAnsi="Arial" w:cs="Arial"/>
                <w:b/>
                <w:sz w:val="17"/>
                <w:szCs w:val="17"/>
              </w:rPr>
              <w:t xml:space="preserve"> Сумма </w:t>
            </w:r>
            <w:r w:rsidR="004D773C">
              <w:rPr>
                <w:rFonts w:ascii="Arial" w:hAnsi="Arial" w:cs="Arial"/>
                <w:b/>
                <w:sz w:val="17"/>
                <w:szCs w:val="17"/>
              </w:rPr>
              <w:t>__________</w:t>
            </w:r>
            <w:r w:rsidRPr="00EF3450">
              <w:rPr>
                <w:rFonts w:ascii="Arial" w:hAnsi="Arial" w:cs="Arial"/>
                <w:b/>
                <w:sz w:val="17"/>
                <w:szCs w:val="17"/>
              </w:rPr>
              <w:t xml:space="preserve"> руб.</w:t>
            </w:r>
          </w:p>
          <w:p w:rsidR="00EF3450" w:rsidRDefault="00EF3450" w:rsidP="00EF3450">
            <w:pPr>
              <w:spacing w:after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F3450" w:rsidRPr="00EF3450" w:rsidRDefault="00EF3450" w:rsidP="00EF345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3450">
              <w:rPr>
                <w:rFonts w:ascii="Arial" w:hAnsi="Arial" w:cs="Arial"/>
                <w:b/>
                <w:sz w:val="16"/>
                <w:szCs w:val="16"/>
              </w:rPr>
              <w:t>Для оплаты услуг через БАНКОМАТЫ или МОБИЛЬНОЕ ПРИЛОЖЕНИЕ</w:t>
            </w:r>
            <w:r w:rsidRPr="00EF345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F3450" w:rsidRPr="00EF3450" w:rsidRDefault="00EF3450" w:rsidP="00EF345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3450">
              <w:rPr>
                <w:rFonts w:ascii="Arial" w:hAnsi="Arial" w:cs="Arial"/>
                <w:sz w:val="16"/>
                <w:szCs w:val="16"/>
              </w:rPr>
              <w:t xml:space="preserve">Выберите в устройстве кнопку </w:t>
            </w:r>
            <w:r w:rsidRPr="00EF3450">
              <w:rPr>
                <w:rFonts w:ascii="Arial" w:hAnsi="Arial" w:cs="Arial"/>
                <w:b/>
                <w:sz w:val="16"/>
                <w:szCs w:val="16"/>
              </w:rPr>
              <w:t xml:space="preserve">«ОПЛАТА ПО ШТРИХ или </w:t>
            </w:r>
            <w:r w:rsidRPr="00EF3450">
              <w:rPr>
                <w:rFonts w:ascii="Arial" w:hAnsi="Arial" w:cs="Arial"/>
                <w:b/>
                <w:sz w:val="16"/>
                <w:szCs w:val="16"/>
                <w:lang w:val="en-US"/>
              </w:rPr>
              <w:t>QR</w:t>
            </w:r>
            <w:r w:rsidRPr="00EF3450">
              <w:rPr>
                <w:rFonts w:ascii="Arial" w:hAnsi="Arial" w:cs="Arial"/>
                <w:b/>
                <w:sz w:val="16"/>
                <w:szCs w:val="16"/>
              </w:rPr>
              <w:t xml:space="preserve"> – КОДУ»</w:t>
            </w:r>
            <w:r w:rsidRPr="00EF345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F3450" w:rsidRPr="00EF3450" w:rsidRDefault="00EF3450" w:rsidP="00EF345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3450">
              <w:rPr>
                <w:rFonts w:ascii="Arial" w:hAnsi="Arial" w:cs="Arial"/>
                <w:b/>
                <w:sz w:val="16"/>
                <w:szCs w:val="16"/>
              </w:rPr>
              <w:t xml:space="preserve">Поднесите данный </w:t>
            </w:r>
            <w:r w:rsidRPr="00EF3450">
              <w:rPr>
                <w:rFonts w:ascii="Arial" w:hAnsi="Arial" w:cs="Arial"/>
                <w:b/>
                <w:sz w:val="16"/>
                <w:szCs w:val="16"/>
                <w:lang w:val="en-US"/>
              </w:rPr>
              <w:t>QR</w:t>
            </w:r>
            <w:r w:rsidRPr="00EF3450">
              <w:rPr>
                <w:rFonts w:ascii="Arial" w:hAnsi="Arial" w:cs="Arial"/>
                <w:b/>
                <w:sz w:val="16"/>
                <w:szCs w:val="16"/>
              </w:rPr>
              <w:t xml:space="preserve"> – код к сканеру устройства</w:t>
            </w:r>
            <w:r w:rsidRPr="00EF3450">
              <w:rPr>
                <w:rFonts w:ascii="Arial" w:hAnsi="Arial" w:cs="Arial"/>
                <w:sz w:val="16"/>
                <w:szCs w:val="16"/>
              </w:rPr>
              <w:t xml:space="preserve"> для считывания и проверьте считанные данные;</w:t>
            </w:r>
          </w:p>
          <w:p w:rsidR="00EF3450" w:rsidRPr="00EF3450" w:rsidRDefault="007C4DC4" w:rsidP="00EF345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DC4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Заполните:</w:t>
            </w:r>
            <w:r w:rsidR="00EF3450" w:rsidRPr="00EF3450">
              <w:rPr>
                <w:rFonts w:ascii="Arial" w:hAnsi="Arial" w:cs="Arial"/>
                <w:sz w:val="16"/>
                <w:szCs w:val="16"/>
              </w:rPr>
              <w:t xml:space="preserve">«ФИО </w:t>
            </w:r>
            <w:r w:rsidR="00922EBD">
              <w:rPr>
                <w:rFonts w:ascii="Arial" w:hAnsi="Arial" w:cs="Arial"/>
                <w:sz w:val="16"/>
                <w:szCs w:val="16"/>
              </w:rPr>
              <w:t>ПОЛУЧАТЕЛЯ УСЛУГИ</w:t>
            </w:r>
            <w:r w:rsidR="00EF3450" w:rsidRPr="00EF3450">
              <w:rPr>
                <w:rFonts w:ascii="Arial" w:hAnsi="Arial" w:cs="Arial"/>
                <w:sz w:val="16"/>
                <w:szCs w:val="16"/>
              </w:rPr>
              <w:t xml:space="preserve">» - </w:t>
            </w:r>
            <w:r w:rsidR="00EF3450" w:rsidRPr="00EF3450">
              <w:rPr>
                <w:rFonts w:ascii="Times New Roman" w:hAnsi="Times New Roman" w:cs="Times New Roman"/>
                <w:sz w:val="16"/>
                <w:szCs w:val="16"/>
              </w:rPr>
              <w:t>нажмите</w:t>
            </w:r>
            <w:r w:rsidR="00EF3450" w:rsidRPr="00EF3450">
              <w:rPr>
                <w:rFonts w:ascii="Arial" w:hAnsi="Arial" w:cs="Arial"/>
                <w:i/>
                <w:sz w:val="16"/>
                <w:szCs w:val="16"/>
              </w:rPr>
              <w:t>Продолжить</w:t>
            </w:r>
          </w:p>
          <w:p w:rsidR="00EF3450" w:rsidRDefault="00EF3450" w:rsidP="00EF3450">
            <w:pPr>
              <w:spacing w:after="0"/>
            </w:pPr>
            <w:r w:rsidRPr="00EF3450">
              <w:rPr>
                <w:rFonts w:ascii="Arial" w:hAnsi="Arial" w:cs="Arial"/>
                <w:sz w:val="16"/>
                <w:szCs w:val="16"/>
              </w:rPr>
              <w:t xml:space="preserve">«СЕРИЮ, НОМЕР ПАСПОРТА» </w:t>
            </w:r>
            <w:r w:rsidRPr="00EF3450">
              <w:rPr>
                <w:rFonts w:ascii="Times New Roman" w:hAnsi="Times New Roman" w:cs="Times New Roman"/>
                <w:sz w:val="16"/>
                <w:szCs w:val="16"/>
              </w:rPr>
              <w:t>и завершите платеж</w:t>
            </w:r>
            <w:r w:rsidRPr="00EF345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F3450">
              <w:rPr>
                <w:rFonts w:ascii="Times New Roman" w:hAnsi="Times New Roman" w:cs="Times New Roman"/>
                <w:sz w:val="16"/>
                <w:szCs w:val="16"/>
              </w:rPr>
              <w:t>нажав</w:t>
            </w:r>
            <w:r w:rsidRPr="00EF3450">
              <w:rPr>
                <w:rFonts w:ascii="Arial" w:hAnsi="Arial" w:cs="Arial"/>
                <w:i/>
                <w:sz w:val="16"/>
                <w:szCs w:val="16"/>
              </w:rPr>
              <w:t>Подтвердить</w:t>
            </w:r>
          </w:p>
        </w:tc>
      </w:tr>
    </w:tbl>
    <w:p w:rsidR="00A36F7A" w:rsidRPr="00F17FD0" w:rsidRDefault="00A36F7A" w:rsidP="00BF5FA0">
      <w:bookmarkStart w:id="0" w:name="_GoBack"/>
      <w:bookmarkEnd w:id="0"/>
    </w:p>
    <w:sectPr w:rsidR="00A36F7A" w:rsidRPr="00F17FD0" w:rsidSect="00EF3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79D" w:rsidRDefault="0012079D" w:rsidP="004B308E">
      <w:pPr>
        <w:spacing w:after="0" w:line="240" w:lineRule="auto"/>
      </w:pPr>
      <w:r>
        <w:separator/>
      </w:r>
    </w:p>
  </w:endnote>
  <w:endnote w:type="continuationSeparator" w:id="1">
    <w:p w:rsidR="0012079D" w:rsidRDefault="0012079D" w:rsidP="004B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E" w:rsidRDefault="004B308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E" w:rsidRDefault="00922EBD">
    <w:pPr>
      <w:pStyle w:val="a8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E" w:rsidRDefault="004B30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79D" w:rsidRDefault="0012079D" w:rsidP="004B308E">
      <w:pPr>
        <w:spacing w:after="0" w:line="240" w:lineRule="auto"/>
      </w:pPr>
      <w:r>
        <w:separator/>
      </w:r>
    </w:p>
  </w:footnote>
  <w:footnote w:type="continuationSeparator" w:id="1">
    <w:p w:rsidR="0012079D" w:rsidRDefault="0012079D" w:rsidP="004B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E" w:rsidRDefault="004B308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E" w:rsidRDefault="004B308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E" w:rsidRDefault="004B308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72E94"/>
    <w:rsid w:val="00072E94"/>
    <w:rsid w:val="0012079D"/>
    <w:rsid w:val="00177FC2"/>
    <w:rsid w:val="00196ED9"/>
    <w:rsid w:val="002F2148"/>
    <w:rsid w:val="00386522"/>
    <w:rsid w:val="004B308E"/>
    <w:rsid w:val="004D773C"/>
    <w:rsid w:val="004E7822"/>
    <w:rsid w:val="0054680E"/>
    <w:rsid w:val="005F6A15"/>
    <w:rsid w:val="007C4DC4"/>
    <w:rsid w:val="008378B5"/>
    <w:rsid w:val="00922EBD"/>
    <w:rsid w:val="00930A8B"/>
    <w:rsid w:val="009342AE"/>
    <w:rsid w:val="00A36F7A"/>
    <w:rsid w:val="00AB133D"/>
    <w:rsid w:val="00BA778F"/>
    <w:rsid w:val="00BF5FA0"/>
    <w:rsid w:val="00C24BC8"/>
    <w:rsid w:val="00C631C3"/>
    <w:rsid w:val="00D95CFA"/>
    <w:rsid w:val="00EF3450"/>
    <w:rsid w:val="00F17FD0"/>
    <w:rsid w:val="00F70DD3"/>
    <w:rsid w:val="00FF2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3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08E"/>
  </w:style>
  <w:style w:type="paragraph" w:styleId="a8">
    <w:name w:val="footer"/>
    <w:basedOn w:val="a"/>
    <w:link w:val="a9"/>
    <w:uiPriority w:val="99"/>
    <w:unhideWhenUsed/>
    <w:rsid w:val="004B3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5D6DA7E56BEE4EDD680D73487202AD05.dms.sberbank.ru/5D6DA7E56BEE4EDD680D73487202AD05-27D4163145DFA668961373C2EA675E66-470F39EAE6FEB6B0C098175ED3F709C9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Елена Владимировна</dc:creator>
  <cp:keywords/>
  <dc:description/>
  <cp:lastModifiedBy>Николай</cp:lastModifiedBy>
  <cp:revision>4</cp:revision>
  <cp:lastPrinted>2019-10-24T04:22:00Z</cp:lastPrinted>
  <dcterms:created xsi:type="dcterms:W3CDTF">2021-01-26T05:36:00Z</dcterms:created>
  <dcterms:modified xsi:type="dcterms:W3CDTF">2021-01-26T13:55:00Z</dcterms:modified>
</cp:coreProperties>
</file>